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4E80" w14:textId="77777777" w:rsidR="00FC7EB6" w:rsidRPr="00234CA4" w:rsidRDefault="00FC7EB6" w:rsidP="00FC7EB6">
      <w:pPr>
        <w:ind w:left="720" w:hanging="360"/>
        <w:jc w:val="center"/>
        <w:rPr>
          <w:b/>
          <w:sz w:val="28"/>
          <w:u w:val="single"/>
        </w:rPr>
      </w:pPr>
      <w:r w:rsidRPr="00234CA4">
        <w:rPr>
          <w:b/>
          <w:sz w:val="28"/>
          <w:u w:val="single"/>
        </w:rPr>
        <w:t>Titre : Responsable d</w:t>
      </w:r>
      <w:r w:rsidR="00E57618">
        <w:rPr>
          <w:b/>
          <w:sz w:val="28"/>
          <w:u w:val="single"/>
        </w:rPr>
        <w:t>u criblage</w:t>
      </w:r>
    </w:p>
    <w:p w14:paraId="71968B98" w14:textId="77777777" w:rsidR="00B57D7C" w:rsidRPr="00234CA4" w:rsidRDefault="008D6B5F" w:rsidP="008D6B5F">
      <w:pPr>
        <w:pStyle w:val="Paragraphedeliste"/>
        <w:numPr>
          <w:ilvl w:val="0"/>
          <w:numId w:val="1"/>
        </w:numPr>
        <w:rPr>
          <w:b/>
        </w:rPr>
      </w:pPr>
      <w:r w:rsidRPr="00234CA4">
        <w:rPr>
          <w:b/>
        </w:rPr>
        <w:t xml:space="preserve">Sommaire de l’entreprise : </w:t>
      </w:r>
    </w:p>
    <w:p w14:paraId="3776333E" w14:textId="77777777" w:rsidR="008D6B5F" w:rsidRDefault="008D6B5F" w:rsidP="008D6B5F">
      <w:pPr>
        <w:pStyle w:val="Paragraphedeliste"/>
        <w:numPr>
          <w:ilvl w:val="1"/>
          <w:numId w:val="1"/>
        </w:numPr>
      </w:pPr>
      <w:r>
        <w:t xml:space="preserve">Semences Nicolet Inc est une entreprise familiale en croissance œuvrant dans la multiplication, le conditionnement et la vente de </w:t>
      </w:r>
      <w:r w:rsidR="00B46AEB">
        <w:t>semences</w:t>
      </w:r>
      <w:r>
        <w:t>. Nous sommes présentement à la recherche d’un responsable d</w:t>
      </w:r>
      <w:r w:rsidR="00E57618">
        <w:t>u criblage</w:t>
      </w:r>
      <w:r w:rsidR="002D49F8">
        <w:t>.</w:t>
      </w:r>
    </w:p>
    <w:p w14:paraId="4C989017" w14:textId="77777777" w:rsidR="008D6B5F" w:rsidRPr="00234CA4" w:rsidRDefault="008D6B5F" w:rsidP="008D6B5F">
      <w:pPr>
        <w:pStyle w:val="Paragraphedeliste"/>
        <w:numPr>
          <w:ilvl w:val="0"/>
          <w:numId w:val="1"/>
        </w:numPr>
        <w:rPr>
          <w:b/>
        </w:rPr>
      </w:pPr>
      <w:r w:rsidRPr="00234CA4">
        <w:rPr>
          <w:b/>
        </w:rPr>
        <w:t xml:space="preserve">Description des tâches : </w:t>
      </w:r>
    </w:p>
    <w:p w14:paraId="13DC8F89" w14:textId="77777777" w:rsidR="008D6B5F" w:rsidRDefault="008D6B5F" w:rsidP="008D6B5F">
      <w:pPr>
        <w:pStyle w:val="Paragraphedeliste"/>
        <w:numPr>
          <w:ilvl w:val="1"/>
          <w:numId w:val="1"/>
        </w:numPr>
      </w:pPr>
      <w:r>
        <w:t>Le candidat choisi aura la responsabilité de s’assurer du</w:t>
      </w:r>
      <w:r w:rsidR="00AB572E">
        <w:t xml:space="preserve"> suivi </w:t>
      </w:r>
      <w:r w:rsidR="00113A8A">
        <w:t>de la production</w:t>
      </w:r>
      <w:r>
        <w:t>. Plus précisément, il sera en charge de faire :</w:t>
      </w:r>
    </w:p>
    <w:p w14:paraId="0F7B31B2" w14:textId="77777777" w:rsidR="00113A8A" w:rsidRDefault="00113A8A" w:rsidP="008D6B5F">
      <w:pPr>
        <w:pStyle w:val="Paragraphedeliste"/>
        <w:numPr>
          <w:ilvl w:val="2"/>
          <w:numId w:val="1"/>
        </w:numPr>
      </w:pPr>
      <w:r>
        <w:t>Le suivi de la qualité du grain en cours</w:t>
      </w:r>
      <w:r w:rsidR="0049021D">
        <w:t xml:space="preserve"> de</w:t>
      </w:r>
      <w:r>
        <w:t xml:space="preserve"> production. </w:t>
      </w:r>
    </w:p>
    <w:p w14:paraId="042E329D" w14:textId="77777777" w:rsidR="00113A8A" w:rsidRDefault="00113A8A" w:rsidP="008D6B5F">
      <w:pPr>
        <w:pStyle w:val="Paragraphedeliste"/>
        <w:numPr>
          <w:ilvl w:val="2"/>
          <w:numId w:val="1"/>
        </w:numPr>
      </w:pPr>
      <w:r>
        <w:t>L’ajustement des équipements de production</w:t>
      </w:r>
      <w:r w:rsidR="004F1537">
        <w:t>.</w:t>
      </w:r>
      <w:bookmarkStart w:id="0" w:name="_GoBack"/>
      <w:bookmarkEnd w:id="0"/>
    </w:p>
    <w:p w14:paraId="7B58664E" w14:textId="77777777" w:rsidR="002D49F8" w:rsidRDefault="00113A8A" w:rsidP="00113A8A">
      <w:pPr>
        <w:pStyle w:val="Paragraphedeliste"/>
        <w:numPr>
          <w:ilvl w:val="2"/>
          <w:numId w:val="1"/>
        </w:numPr>
      </w:pPr>
      <w:r>
        <w:t>Le c</w:t>
      </w:r>
      <w:r w:rsidR="002D49F8">
        <w:t>lassement</w:t>
      </w:r>
      <w:r>
        <w:t xml:space="preserve"> des </w:t>
      </w:r>
      <w:r w:rsidR="002D49F8">
        <w:t>produit</w:t>
      </w:r>
      <w:r>
        <w:t>s</w:t>
      </w:r>
      <w:r w:rsidR="002D49F8">
        <w:t xml:space="preserve"> fini </w:t>
      </w:r>
    </w:p>
    <w:p w14:paraId="0959C429" w14:textId="0DED668D" w:rsidR="00E57618" w:rsidRDefault="00E57618" w:rsidP="00113A8A">
      <w:pPr>
        <w:pStyle w:val="Paragraphedeliste"/>
        <w:numPr>
          <w:ilvl w:val="2"/>
          <w:numId w:val="1"/>
        </w:numPr>
      </w:pPr>
      <w:r>
        <w:t>L’entretien des équipements de criblage en période hors production</w:t>
      </w:r>
    </w:p>
    <w:p w14:paraId="6783DE80" w14:textId="0729A0C9" w:rsidR="00246BA2" w:rsidRDefault="00246BA2" w:rsidP="00113A8A">
      <w:pPr>
        <w:pStyle w:val="Paragraphedeliste"/>
        <w:numPr>
          <w:ilvl w:val="2"/>
          <w:numId w:val="1"/>
        </w:numPr>
      </w:pPr>
      <w:r>
        <w:t>Toute tâche connexe afin d’aider une autre équipe de travail dans le besoin</w:t>
      </w:r>
    </w:p>
    <w:p w14:paraId="53C71C41" w14:textId="77777777" w:rsidR="008D6B5F" w:rsidRPr="00234CA4" w:rsidRDefault="008D6B5F" w:rsidP="008D6B5F">
      <w:pPr>
        <w:pStyle w:val="Paragraphedeliste"/>
        <w:numPr>
          <w:ilvl w:val="0"/>
          <w:numId w:val="1"/>
        </w:numPr>
        <w:rPr>
          <w:b/>
        </w:rPr>
      </w:pPr>
      <w:r w:rsidRPr="00234CA4">
        <w:rPr>
          <w:b/>
        </w:rPr>
        <w:t xml:space="preserve">Exigences : </w:t>
      </w:r>
    </w:p>
    <w:p w14:paraId="1893CEC5" w14:textId="77777777" w:rsidR="00BC5530" w:rsidRDefault="00BC5530" w:rsidP="00BC5530">
      <w:pPr>
        <w:pStyle w:val="Paragraphedeliste"/>
        <w:numPr>
          <w:ilvl w:val="1"/>
          <w:numId w:val="1"/>
        </w:numPr>
      </w:pPr>
      <w:r>
        <w:t>Bonnes aptitudes physiques</w:t>
      </w:r>
    </w:p>
    <w:p w14:paraId="79701748" w14:textId="77777777" w:rsidR="00BC5530" w:rsidRDefault="00BC5530" w:rsidP="00BC5530">
      <w:pPr>
        <w:pStyle w:val="Paragraphedeliste"/>
        <w:numPr>
          <w:ilvl w:val="1"/>
          <w:numId w:val="1"/>
        </w:numPr>
      </w:pPr>
      <w:r>
        <w:t>Être minutieux</w:t>
      </w:r>
    </w:p>
    <w:p w14:paraId="5C3A1C71" w14:textId="77777777" w:rsidR="00BC5530" w:rsidRDefault="00BC5530" w:rsidP="00BC5530">
      <w:pPr>
        <w:pStyle w:val="Paragraphedeliste"/>
        <w:numPr>
          <w:ilvl w:val="1"/>
          <w:numId w:val="1"/>
        </w:numPr>
      </w:pPr>
      <w:r>
        <w:t>Atout : connaissances agricoles</w:t>
      </w:r>
    </w:p>
    <w:p w14:paraId="3C61FB7C" w14:textId="77777777" w:rsidR="00DC25E1" w:rsidRDefault="00DC25E1" w:rsidP="00BC5530">
      <w:pPr>
        <w:pStyle w:val="Paragraphedeliste"/>
        <w:numPr>
          <w:ilvl w:val="1"/>
          <w:numId w:val="1"/>
        </w:numPr>
      </w:pPr>
      <w:r>
        <w:t>Atout : connaissances en mécanique</w:t>
      </w:r>
      <w:r w:rsidR="00B46AEB">
        <w:t>/entretien</w:t>
      </w:r>
    </w:p>
    <w:p w14:paraId="15F9951F" w14:textId="77777777" w:rsidR="008D6B5F" w:rsidRPr="00234CA4" w:rsidRDefault="008D6B5F" w:rsidP="008D6B5F">
      <w:pPr>
        <w:pStyle w:val="Paragraphedeliste"/>
        <w:numPr>
          <w:ilvl w:val="0"/>
          <w:numId w:val="1"/>
        </w:numPr>
        <w:rPr>
          <w:b/>
        </w:rPr>
      </w:pPr>
      <w:r w:rsidRPr="00234CA4">
        <w:rPr>
          <w:b/>
        </w:rPr>
        <w:t xml:space="preserve">Avantages : </w:t>
      </w:r>
    </w:p>
    <w:p w14:paraId="22DA8E45" w14:textId="77777777" w:rsidR="00BC5530" w:rsidRDefault="00B46AEB" w:rsidP="00BC5530">
      <w:pPr>
        <w:pStyle w:val="Paragraphedeliste"/>
        <w:numPr>
          <w:ilvl w:val="1"/>
          <w:numId w:val="1"/>
        </w:numPr>
      </w:pPr>
      <w:r>
        <w:t>Horaire temps plein.</w:t>
      </w:r>
    </w:p>
    <w:p w14:paraId="3590B5E6" w14:textId="77777777" w:rsidR="00BC5530" w:rsidRDefault="00BC5530" w:rsidP="00BC5530">
      <w:pPr>
        <w:pStyle w:val="Paragraphedeliste"/>
        <w:numPr>
          <w:ilvl w:val="1"/>
          <w:numId w:val="1"/>
        </w:numPr>
      </w:pPr>
      <w:r>
        <w:t>40h semaine</w:t>
      </w:r>
    </w:p>
    <w:p w14:paraId="0B9F0150" w14:textId="77777777" w:rsidR="00BC5530" w:rsidRDefault="00BC5530" w:rsidP="00BC5530">
      <w:pPr>
        <w:pStyle w:val="Paragraphedeliste"/>
        <w:numPr>
          <w:ilvl w:val="1"/>
          <w:numId w:val="1"/>
        </w:numPr>
      </w:pPr>
      <w:r>
        <w:t>Salaire : à discuter</w:t>
      </w:r>
      <w:r w:rsidR="00FC7EB6">
        <w:t xml:space="preserve"> (approx 16-18$ selon expérience)</w:t>
      </w:r>
    </w:p>
    <w:p w14:paraId="6E021BD9" w14:textId="77777777" w:rsidR="00BC5530" w:rsidRDefault="00BC5530" w:rsidP="00BC5530">
      <w:pPr>
        <w:pStyle w:val="Paragraphedeliste"/>
        <w:numPr>
          <w:ilvl w:val="1"/>
          <w:numId w:val="1"/>
        </w:numPr>
      </w:pPr>
      <w:r>
        <w:t xml:space="preserve">Emploi permanent </w:t>
      </w:r>
    </w:p>
    <w:p w14:paraId="61F3401A" w14:textId="77777777" w:rsidR="00BC5530" w:rsidRDefault="00BC5530" w:rsidP="00BC5530">
      <w:pPr>
        <w:pStyle w:val="Paragraphedeliste"/>
        <w:numPr>
          <w:ilvl w:val="1"/>
          <w:numId w:val="1"/>
        </w:numPr>
      </w:pPr>
      <w:r>
        <w:t>Formations requises fournies par l’employeur</w:t>
      </w:r>
    </w:p>
    <w:p w14:paraId="4BEF116B" w14:textId="77777777" w:rsidR="00BC5530" w:rsidRDefault="00BC5530" w:rsidP="00BC5530"/>
    <w:p w14:paraId="0224427D" w14:textId="77777777" w:rsidR="0056475C" w:rsidRPr="00E93A22" w:rsidRDefault="0056475C" w:rsidP="0056475C">
      <w:pPr>
        <w:rPr>
          <w:b/>
          <w:bCs/>
          <w:sz w:val="24"/>
          <w:szCs w:val="24"/>
        </w:rPr>
      </w:pPr>
      <w:r w:rsidRPr="00E93A22">
        <w:rPr>
          <w:b/>
          <w:bCs/>
          <w:sz w:val="24"/>
          <w:szCs w:val="24"/>
        </w:rPr>
        <w:t>Pour postuler :</w:t>
      </w:r>
    </w:p>
    <w:p w14:paraId="4417600B" w14:textId="77777777" w:rsidR="0056475C" w:rsidRDefault="0056475C" w:rsidP="0056475C">
      <w:r>
        <w:tab/>
        <w:t xml:space="preserve">Envoyez votre CV au : </w:t>
      </w:r>
      <w:hyperlink r:id="rId5" w:history="1">
        <w:r w:rsidRPr="006516EA">
          <w:rPr>
            <w:rStyle w:val="Lienhypertexte"/>
          </w:rPr>
          <w:t>Nicolas.montour@sogetel.net</w:t>
        </w:r>
      </w:hyperlink>
    </w:p>
    <w:p w14:paraId="4FCC6D66" w14:textId="77777777" w:rsidR="0056475C" w:rsidRDefault="0056475C" w:rsidP="0056475C"/>
    <w:p w14:paraId="708DC602" w14:textId="77777777" w:rsidR="0056475C" w:rsidRDefault="0056475C" w:rsidP="0056475C">
      <w:r>
        <w:t>À Noter que seuls les candidats retenus pour une entrevue seront interpellés.</w:t>
      </w:r>
    </w:p>
    <w:p w14:paraId="2D7C05E5" w14:textId="77777777" w:rsidR="00BC5530" w:rsidRDefault="00BC5530" w:rsidP="00BC5530"/>
    <w:p w14:paraId="09FAFBBC" w14:textId="77777777" w:rsidR="00BC5530" w:rsidRDefault="00BC5530" w:rsidP="00BC5530"/>
    <w:sectPr w:rsidR="00BC55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578A5"/>
    <w:multiLevelType w:val="hybridMultilevel"/>
    <w:tmpl w:val="4BDCB2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5F"/>
    <w:rsid w:val="000035A4"/>
    <w:rsid w:val="00093849"/>
    <w:rsid w:val="00113A8A"/>
    <w:rsid w:val="0011675D"/>
    <w:rsid w:val="00234CA4"/>
    <w:rsid w:val="00246BA2"/>
    <w:rsid w:val="002D49F8"/>
    <w:rsid w:val="00426442"/>
    <w:rsid w:val="0049021D"/>
    <w:rsid w:val="004E4B19"/>
    <w:rsid w:val="004F1537"/>
    <w:rsid w:val="0056475C"/>
    <w:rsid w:val="008D6B5F"/>
    <w:rsid w:val="00AB0235"/>
    <w:rsid w:val="00AB572E"/>
    <w:rsid w:val="00B46AEB"/>
    <w:rsid w:val="00B57D7C"/>
    <w:rsid w:val="00BC4413"/>
    <w:rsid w:val="00BC5530"/>
    <w:rsid w:val="00BD4671"/>
    <w:rsid w:val="00DC25E1"/>
    <w:rsid w:val="00DC2CD4"/>
    <w:rsid w:val="00E57618"/>
    <w:rsid w:val="00F17A5E"/>
    <w:rsid w:val="00FC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AF97"/>
  <w15:chartTrackingRefBased/>
  <w15:docId w15:val="{4BA69423-5281-4068-AC68-FF3802D0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6B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64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olas.montour@sogete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2019-06-04T14:49:00Z</dcterms:created>
  <dcterms:modified xsi:type="dcterms:W3CDTF">2019-08-13T15:29:00Z</dcterms:modified>
</cp:coreProperties>
</file>